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72" w:rsidRPr="00B53C5E" w:rsidRDefault="00B64272" w:rsidP="00B64272">
      <w:pPr>
        <w:adjustRightInd w:val="0"/>
        <w:snapToGri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國立</w:t>
      </w:r>
      <w:proofErr w:type="gramStart"/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臺</w:t>
      </w:r>
      <w:proofErr w:type="gramEnd"/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北大學</w:t>
      </w:r>
      <w:r w:rsidR="00995A26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1</w:t>
      </w:r>
      <w:r w:rsidR="00DF0E82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10</w:t>
      </w:r>
      <w:r w:rsidRPr="00B53C5E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學年度資訊工程學系碩士班甄試招生</w:t>
      </w:r>
    </w:p>
    <w:p w:rsidR="00B64272" w:rsidRPr="00B53C5E" w:rsidRDefault="00B64272" w:rsidP="00B64272">
      <w:pPr>
        <w:adjustRightInd w:val="0"/>
        <w:snapToGrid w:val="0"/>
        <w:spacing w:line="36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</w:pPr>
      <w:r w:rsidRPr="00B53C5E"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  <w:u w:val="single"/>
        </w:rPr>
        <w:t>口試時間表</w:t>
      </w:r>
    </w:p>
    <w:p w:rsidR="00B64272" w:rsidRPr="00B53C5E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面試日期：</w:t>
      </w:r>
      <w:r w:rsidR="00995A26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</w:t>
      </w:r>
      <w:r w:rsidR="00DF0E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DF0E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</w:t>
      </w:r>
      <w:r w:rsidR="00DF0E8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星期五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</w:p>
    <w:p w:rsidR="00B64272" w:rsidRPr="00B53C5E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報到地點：</w:t>
      </w:r>
      <w:proofErr w:type="gramStart"/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北大學三峽校區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新北市三峽區大學路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151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</w:p>
    <w:p w:rsidR="00B64272" w:rsidRPr="00B53C5E" w:rsidRDefault="00AF6A9D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音律電機資訊大樓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31</w:t>
      </w:r>
      <w:r w:rsidR="00EF2D8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="00C0702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教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室</w:t>
      </w:r>
    </w:p>
    <w:p w:rsidR="00B64272" w:rsidRPr="00B64272" w:rsidRDefault="00B64272" w:rsidP="00B64272">
      <w:pPr>
        <w:adjustRightInd w:val="0"/>
        <w:snapToGrid w:val="0"/>
        <w:spacing w:line="360" w:lineRule="exact"/>
        <w:ind w:firstLineChars="50" w:firstLine="140"/>
        <w:textAlignment w:val="baseline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53C5E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※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超過報到時間</w:t>
      </w:r>
      <w:r w:rsidR="00995A2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15</w:t>
      </w:r>
      <w:r w:rsidRPr="00B53C5E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分鐘以上，取消面試資格。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863"/>
        <w:gridCol w:w="1555"/>
        <w:gridCol w:w="1281"/>
        <w:gridCol w:w="2098"/>
      </w:tblGrid>
      <w:tr w:rsidR="00F270E6" w:rsidRPr="00B64272" w:rsidTr="00761C66">
        <w:trPr>
          <w:jc w:val="center"/>
        </w:trPr>
        <w:tc>
          <w:tcPr>
            <w:tcW w:w="1995" w:type="dxa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報到時間</w:t>
            </w:r>
          </w:p>
        </w:tc>
        <w:tc>
          <w:tcPr>
            <w:tcW w:w="863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555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准考證號碼</w:t>
            </w:r>
          </w:p>
        </w:tc>
        <w:tc>
          <w:tcPr>
            <w:tcW w:w="1281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8" w:type="dxa"/>
            <w:vAlign w:val="center"/>
          </w:tcPr>
          <w:p w:rsidR="00B64272" w:rsidRPr="00B64272" w:rsidRDefault="00B64272" w:rsidP="00B64272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面試</w:t>
            </w:r>
            <w:r w:rsidRPr="00B64272"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  <w:t>時間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 w:val="restart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8:</w:t>
            </w:r>
            <w:r w:rsidRPr="00B64272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0~8:55</w:t>
            </w: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1555" w:type="dxa"/>
            <w:vAlign w:val="center"/>
          </w:tcPr>
          <w:p w:rsidR="00646FEA" w:rsidRPr="00B26C25" w:rsidRDefault="00B26C25" w:rsidP="00B26C2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7400008</w:t>
            </w:r>
          </w:p>
        </w:tc>
        <w:tc>
          <w:tcPr>
            <w:tcW w:w="1281" w:type="dxa"/>
            <w:vAlign w:val="center"/>
          </w:tcPr>
          <w:p w:rsidR="00646FEA" w:rsidRPr="00646FEA" w:rsidRDefault="00A266AE" w:rsidP="00A266A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266AE">
              <w:rPr>
                <w:rFonts w:ascii="標楷體" w:eastAsia="標楷體" w:hAnsi="標楷體" w:hint="eastAsia"/>
                <w:color w:val="000000"/>
              </w:rPr>
              <w:t>葉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 w:rsidRPr="00A266AE">
              <w:rPr>
                <w:rFonts w:ascii="標楷體" w:eastAsia="標楷體" w:hAnsi="標楷體" w:hint="eastAsia"/>
                <w:color w:val="000000"/>
              </w:rPr>
              <w:t>麟</w:t>
            </w:r>
            <w:proofErr w:type="gramEnd"/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09:00~09:07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1555" w:type="dxa"/>
            <w:vAlign w:val="center"/>
          </w:tcPr>
          <w:p w:rsidR="00646FEA" w:rsidRPr="00B26C25" w:rsidRDefault="00B26C25" w:rsidP="00B26C2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7400007</w:t>
            </w:r>
          </w:p>
        </w:tc>
        <w:tc>
          <w:tcPr>
            <w:tcW w:w="1281" w:type="dxa"/>
            <w:vAlign w:val="center"/>
          </w:tcPr>
          <w:p w:rsidR="00646FEA" w:rsidRPr="00646FEA" w:rsidRDefault="00B26C25" w:rsidP="00B26C2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誠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09:07~09:14</w:t>
            </w:r>
          </w:p>
        </w:tc>
      </w:tr>
      <w:tr w:rsidR="00646FEA" w:rsidRPr="00B64272" w:rsidTr="00761C66">
        <w:trPr>
          <w:jc w:val="center"/>
        </w:trPr>
        <w:tc>
          <w:tcPr>
            <w:tcW w:w="1995" w:type="dxa"/>
            <w:vMerge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46FEA" w:rsidRPr="00B64272" w:rsidRDefault="00646FEA" w:rsidP="00646FEA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1555" w:type="dxa"/>
            <w:vAlign w:val="center"/>
          </w:tcPr>
          <w:p w:rsidR="00646FEA" w:rsidRPr="00C76DF3" w:rsidRDefault="00B26C25" w:rsidP="00C76DF3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</w:t>
            </w: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281" w:type="dxa"/>
            <w:vAlign w:val="center"/>
          </w:tcPr>
          <w:p w:rsidR="00646FEA" w:rsidRPr="00646FEA" w:rsidRDefault="00B26C25" w:rsidP="00B26C2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2098" w:type="dxa"/>
            <w:vAlign w:val="center"/>
          </w:tcPr>
          <w:p w:rsidR="00646FEA" w:rsidRPr="00B64272" w:rsidRDefault="00646FEA" w:rsidP="00646FEA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09:14~09:21</w:t>
            </w:r>
          </w:p>
        </w:tc>
      </w:tr>
      <w:tr w:rsidR="006F3604" w:rsidRPr="00B64272" w:rsidTr="004771CF">
        <w:trPr>
          <w:jc w:val="center"/>
        </w:trPr>
        <w:tc>
          <w:tcPr>
            <w:tcW w:w="1995" w:type="dxa"/>
            <w:vMerge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承</w:t>
            </w:r>
          </w:p>
        </w:tc>
        <w:tc>
          <w:tcPr>
            <w:tcW w:w="2098" w:type="dxa"/>
            <w:vAlign w:val="center"/>
          </w:tcPr>
          <w:p w:rsidR="006F3604" w:rsidRPr="00B64272" w:rsidRDefault="006F3604" w:rsidP="006F3604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09:21~09:28</w:t>
            </w:r>
          </w:p>
        </w:tc>
      </w:tr>
      <w:tr w:rsidR="006F3604" w:rsidRPr="00B64272" w:rsidTr="004771CF">
        <w:trPr>
          <w:jc w:val="center"/>
        </w:trPr>
        <w:tc>
          <w:tcPr>
            <w:tcW w:w="1995" w:type="dxa"/>
            <w:vMerge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呂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賢</w:t>
            </w:r>
          </w:p>
        </w:tc>
        <w:tc>
          <w:tcPr>
            <w:tcW w:w="2098" w:type="dxa"/>
            <w:vAlign w:val="center"/>
          </w:tcPr>
          <w:p w:rsidR="006F3604" w:rsidRPr="00B64272" w:rsidRDefault="006F3604" w:rsidP="006F3604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09:28~09:35</w:t>
            </w:r>
          </w:p>
        </w:tc>
      </w:tr>
      <w:tr w:rsidR="006F3604" w:rsidRPr="00B64272" w:rsidTr="004771CF">
        <w:trPr>
          <w:jc w:val="center"/>
        </w:trPr>
        <w:tc>
          <w:tcPr>
            <w:tcW w:w="1995" w:type="dxa"/>
            <w:vMerge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詹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皞</w:t>
            </w:r>
            <w:proofErr w:type="gramEnd"/>
          </w:p>
        </w:tc>
        <w:tc>
          <w:tcPr>
            <w:tcW w:w="2098" w:type="dxa"/>
            <w:vAlign w:val="center"/>
          </w:tcPr>
          <w:p w:rsidR="006F3604" w:rsidRPr="00B64272" w:rsidRDefault="006F3604" w:rsidP="006F3604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09:35~09:42</w:t>
            </w:r>
          </w:p>
        </w:tc>
      </w:tr>
      <w:tr w:rsidR="006F3604" w:rsidRPr="00B64272" w:rsidTr="004771CF">
        <w:trPr>
          <w:jc w:val="center"/>
        </w:trPr>
        <w:tc>
          <w:tcPr>
            <w:tcW w:w="1995" w:type="dxa"/>
            <w:vMerge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宇</w:t>
            </w:r>
          </w:p>
        </w:tc>
        <w:tc>
          <w:tcPr>
            <w:tcW w:w="2098" w:type="dxa"/>
            <w:vAlign w:val="center"/>
          </w:tcPr>
          <w:p w:rsidR="006F3604" w:rsidRPr="00B64272" w:rsidRDefault="006F3604" w:rsidP="006F3604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09:42~09:49</w:t>
            </w:r>
          </w:p>
        </w:tc>
      </w:tr>
      <w:tr w:rsidR="006F3604" w:rsidRPr="00B64272" w:rsidTr="004771CF">
        <w:trPr>
          <w:jc w:val="center"/>
        </w:trPr>
        <w:tc>
          <w:tcPr>
            <w:tcW w:w="1995" w:type="dxa"/>
            <w:vMerge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6F3604" w:rsidRPr="00B64272" w:rsidRDefault="006F3604" w:rsidP="006F3604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604" w:rsidRDefault="006F3604" w:rsidP="006F360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游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任</w:t>
            </w:r>
          </w:p>
        </w:tc>
        <w:tc>
          <w:tcPr>
            <w:tcW w:w="2098" w:type="dxa"/>
            <w:vAlign w:val="center"/>
          </w:tcPr>
          <w:p w:rsidR="006F3604" w:rsidRPr="00B64272" w:rsidRDefault="006F3604" w:rsidP="006F3604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09:49~10:56</w:t>
            </w:r>
          </w:p>
        </w:tc>
      </w:tr>
      <w:tr w:rsidR="00465510" w:rsidRPr="00B64272" w:rsidTr="00C80E90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銓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10:03~10:10</w:t>
            </w:r>
          </w:p>
        </w:tc>
      </w:tr>
      <w:tr w:rsidR="00465510" w:rsidRPr="00B64272" w:rsidTr="00496D2C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7400041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慧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10:10~10:17</w:t>
            </w:r>
          </w:p>
        </w:tc>
      </w:tr>
      <w:tr w:rsidR="00465510" w:rsidRPr="00B64272" w:rsidTr="00CE3AF8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10:17~10:24</w:t>
            </w:r>
          </w:p>
        </w:tc>
      </w:tr>
      <w:tr w:rsidR="00465510" w:rsidRPr="00B64272" w:rsidTr="00405A8C">
        <w:trPr>
          <w:trHeight w:val="291"/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翊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10:24~10:31</w:t>
            </w:r>
          </w:p>
        </w:tc>
      </w:tr>
      <w:tr w:rsidR="00465510" w:rsidRPr="00B64272" w:rsidTr="00876508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怡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10:31~10:38</w:t>
            </w:r>
          </w:p>
        </w:tc>
      </w:tr>
      <w:tr w:rsidR="00465510" w:rsidRPr="00B64272" w:rsidTr="00B63D8F">
        <w:trPr>
          <w:jc w:val="center"/>
        </w:trPr>
        <w:tc>
          <w:tcPr>
            <w:tcW w:w="1995" w:type="dxa"/>
            <w:vMerge/>
            <w:shd w:val="clear" w:color="auto" w:fill="FFFFFF" w:themeFill="background1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紘</w:t>
            </w:r>
            <w:proofErr w:type="gramEnd"/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10:38~10:45</w:t>
            </w:r>
          </w:p>
        </w:tc>
      </w:tr>
      <w:tr w:rsidR="00465510" w:rsidRPr="00B64272" w:rsidTr="00DE3B9E">
        <w:trPr>
          <w:jc w:val="center"/>
        </w:trPr>
        <w:tc>
          <w:tcPr>
            <w:tcW w:w="1995" w:type="dxa"/>
            <w:vMerge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賓</w:t>
            </w:r>
          </w:p>
        </w:tc>
        <w:tc>
          <w:tcPr>
            <w:tcW w:w="2098" w:type="dxa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10:45~10:52</w:t>
            </w:r>
          </w:p>
        </w:tc>
      </w:tr>
      <w:tr w:rsidR="00465510" w:rsidRPr="00B64272" w:rsidTr="001F4521">
        <w:trPr>
          <w:jc w:val="center"/>
        </w:trPr>
        <w:tc>
          <w:tcPr>
            <w:tcW w:w="1995" w:type="dxa"/>
            <w:vMerge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薛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2098" w:type="dxa"/>
          </w:tcPr>
          <w:p w:rsidR="00465510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10:52~10:59</w:t>
            </w:r>
          </w:p>
        </w:tc>
      </w:tr>
      <w:tr w:rsidR="00465510" w:rsidRPr="00B64272" w:rsidTr="00F270E6">
        <w:trPr>
          <w:jc w:val="center"/>
        </w:trPr>
        <w:tc>
          <w:tcPr>
            <w:tcW w:w="7792" w:type="dxa"/>
            <w:gridSpan w:val="5"/>
            <w:shd w:val="clear" w:color="auto" w:fill="D9D9D9" w:themeFill="background1" w:themeFillShade="D9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10:59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上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11:03</w:t>
            </w:r>
          </w:p>
        </w:tc>
      </w:tr>
      <w:tr w:rsidR="00465510" w:rsidRPr="00B64272" w:rsidTr="009B3DE3">
        <w:trPr>
          <w:jc w:val="center"/>
        </w:trPr>
        <w:tc>
          <w:tcPr>
            <w:tcW w:w="1995" w:type="dxa"/>
            <w:vMerge w:val="restart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7400043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原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11:03~11:10</w:t>
            </w:r>
          </w:p>
        </w:tc>
      </w:tr>
      <w:tr w:rsidR="00465510" w:rsidRPr="00B64272" w:rsidTr="009B3DE3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平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11:10~11:17</w:t>
            </w:r>
          </w:p>
        </w:tc>
      </w:tr>
      <w:tr w:rsidR="00465510" w:rsidRPr="00B64272" w:rsidTr="009B3DE3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諺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11:17~11:24</w:t>
            </w:r>
          </w:p>
        </w:tc>
      </w:tr>
      <w:tr w:rsidR="00465510" w:rsidRPr="00B64272" w:rsidTr="009B3DE3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睿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11:24~11:31</w:t>
            </w:r>
          </w:p>
        </w:tc>
      </w:tr>
      <w:tr w:rsidR="00465510" w:rsidRPr="00B64272" w:rsidTr="009B3DE3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業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11:31~11:38</w:t>
            </w:r>
          </w:p>
        </w:tc>
      </w:tr>
      <w:tr w:rsidR="00465510" w:rsidRPr="00B64272" w:rsidTr="00F91DF9">
        <w:trPr>
          <w:jc w:val="center"/>
        </w:trPr>
        <w:tc>
          <w:tcPr>
            <w:tcW w:w="1995" w:type="dxa"/>
            <w:vMerge/>
            <w:shd w:val="clear" w:color="auto" w:fill="D9D9D9" w:themeFill="background1" w:themeFillShade="D9"/>
          </w:tcPr>
          <w:p w:rsidR="00465510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shd w:val="clear" w:color="auto" w:fill="FFFFFF" w:themeFill="background1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豪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11:38~11:45</w:t>
            </w:r>
          </w:p>
        </w:tc>
      </w:tr>
      <w:tr w:rsidR="00465510" w:rsidRPr="00B64272" w:rsidTr="00F91DF9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瑄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11:45~11:52</w:t>
            </w:r>
          </w:p>
        </w:tc>
      </w:tr>
      <w:tr w:rsidR="00465510" w:rsidRPr="00B64272" w:rsidTr="00353131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益</w:t>
            </w:r>
          </w:p>
        </w:tc>
        <w:tc>
          <w:tcPr>
            <w:tcW w:w="2098" w:type="dxa"/>
            <w:vAlign w:val="center"/>
          </w:tcPr>
          <w:p w:rsidR="00465510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5E3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~11:59</w:t>
            </w:r>
          </w:p>
        </w:tc>
      </w:tr>
      <w:tr w:rsidR="00465510" w:rsidRPr="00B64272" w:rsidTr="004B756E">
        <w:trPr>
          <w:jc w:val="center"/>
        </w:trPr>
        <w:tc>
          <w:tcPr>
            <w:tcW w:w="7792" w:type="dxa"/>
            <w:gridSpan w:val="5"/>
            <w:shd w:val="clear" w:color="auto" w:fill="D9D9D9" w:themeFill="background1" w:themeFillShade="D9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12:00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F270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13:00</w:t>
            </w:r>
          </w:p>
        </w:tc>
      </w:tr>
      <w:tr w:rsidR="00465510" w:rsidRPr="00B64272" w:rsidTr="0099196A">
        <w:trPr>
          <w:jc w:val="center"/>
        </w:trPr>
        <w:tc>
          <w:tcPr>
            <w:tcW w:w="1995" w:type="dxa"/>
            <w:vMerge w:val="restart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12:30~12:55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宋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13:00~13:07</w:t>
            </w:r>
          </w:p>
        </w:tc>
      </w:tr>
      <w:tr w:rsidR="00465510" w:rsidRPr="00B64272" w:rsidTr="00E30D31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筑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13:07~13:14</w:t>
            </w:r>
          </w:p>
        </w:tc>
      </w:tr>
      <w:tr w:rsidR="00465510" w:rsidRPr="00B64272" w:rsidTr="00287A3C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詹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澤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13:14~13:21</w:t>
            </w:r>
          </w:p>
        </w:tc>
      </w:tr>
      <w:tr w:rsidR="00465510" w:rsidRPr="00B64272" w:rsidTr="00287A3C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葦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13:21~13:28</w:t>
            </w:r>
          </w:p>
        </w:tc>
      </w:tr>
      <w:tr w:rsidR="00465510" w:rsidRPr="00B64272" w:rsidTr="0040530C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駿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13:28~13:35</w:t>
            </w:r>
          </w:p>
        </w:tc>
      </w:tr>
      <w:tr w:rsidR="00465510" w:rsidRPr="00B64272" w:rsidTr="0040530C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昀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13:35~13:42</w:t>
            </w:r>
          </w:p>
        </w:tc>
      </w:tr>
      <w:tr w:rsidR="00465510" w:rsidRPr="00B64272" w:rsidTr="0040530C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修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13:42~13:49</w:t>
            </w:r>
          </w:p>
        </w:tc>
      </w:tr>
      <w:tr w:rsidR="00465510" w:rsidRPr="00B64272" w:rsidTr="0040530C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逸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13:49~13:56</w:t>
            </w:r>
          </w:p>
        </w:tc>
      </w:tr>
      <w:tr w:rsidR="00465510" w:rsidRPr="00B64272" w:rsidTr="00CE6F03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呂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謹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13:56~14:03</w:t>
            </w:r>
          </w:p>
        </w:tc>
      </w:tr>
      <w:tr w:rsidR="00465510" w:rsidRPr="00B64272" w:rsidTr="00DC1135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7400049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卓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駿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14:03~14:10</w:t>
            </w:r>
          </w:p>
        </w:tc>
      </w:tr>
      <w:tr w:rsidR="00465510" w:rsidRPr="00B64272" w:rsidTr="007F5F46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14:10~14:17</w:t>
            </w:r>
          </w:p>
        </w:tc>
      </w:tr>
      <w:tr w:rsidR="00465510" w:rsidRPr="00B64272" w:rsidTr="005A7A37">
        <w:trPr>
          <w:jc w:val="center"/>
        </w:trPr>
        <w:tc>
          <w:tcPr>
            <w:tcW w:w="1995" w:type="dxa"/>
            <w:vMerge/>
            <w:shd w:val="clear" w:color="auto" w:fill="D9D9D9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7400045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14:17~14:24</w:t>
            </w:r>
          </w:p>
        </w:tc>
      </w:tr>
      <w:tr w:rsidR="00465510" w:rsidRPr="00B64272" w:rsidTr="005A7A37">
        <w:trPr>
          <w:jc w:val="center"/>
        </w:trPr>
        <w:tc>
          <w:tcPr>
            <w:tcW w:w="1995" w:type="dxa"/>
            <w:vMerge/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文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14:24~14:31</w:t>
            </w:r>
          </w:p>
        </w:tc>
      </w:tr>
      <w:tr w:rsidR="00465510" w:rsidRPr="00B64272" w:rsidTr="0044225F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7400046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余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廷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~14:3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</w:p>
        </w:tc>
      </w:tr>
      <w:tr w:rsidR="00465510" w:rsidRPr="00B64272" w:rsidTr="0044225F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39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兆</w:t>
            </w:r>
          </w:p>
        </w:tc>
        <w:tc>
          <w:tcPr>
            <w:tcW w:w="2098" w:type="dxa"/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14:38~14:45</w:t>
            </w:r>
          </w:p>
        </w:tc>
      </w:tr>
      <w:tr w:rsidR="00465510" w:rsidRPr="00B64272" w:rsidTr="0044225F">
        <w:trPr>
          <w:jc w:val="center"/>
        </w:trPr>
        <w:tc>
          <w:tcPr>
            <w:tcW w:w="1995" w:type="dxa"/>
            <w:vMerge/>
          </w:tcPr>
          <w:p w:rsidR="00465510" w:rsidRPr="00B64272" w:rsidRDefault="00465510" w:rsidP="00465510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465510" w:rsidRPr="00B64272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40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10" w:rsidRDefault="00465510" w:rsidP="0046551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翰</w:t>
            </w:r>
            <w:proofErr w:type="gramEnd"/>
          </w:p>
        </w:tc>
        <w:tc>
          <w:tcPr>
            <w:tcW w:w="2098" w:type="dxa"/>
            <w:vAlign w:val="center"/>
          </w:tcPr>
          <w:p w:rsidR="00465510" w:rsidRDefault="00465510" w:rsidP="00465510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52</w:t>
            </w:r>
          </w:p>
        </w:tc>
      </w:tr>
      <w:tr w:rsidR="00A266AE" w:rsidRPr="00B64272" w:rsidTr="00632B13">
        <w:trPr>
          <w:jc w:val="center"/>
        </w:trPr>
        <w:tc>
          <w:tcPr>
            <w:tcW w:w="1995" w:type="dxa"/>
            <w:vMerge/>
          </w:tcPr>
          <w:p w:rsidR="00A266AE" w:rsidRPr="00B64272" w:rsidRDefault="00A266AE" w:rsidP="00A266AE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7400034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彭</w:t>
            </w:r>
            <w:proofErr w:type="gramEnd"/>
            <w:r w:rsidR="00A46D54">
              <w:rPr>
                <w:rFonts w:ascii="Arial" w:hAnsi="Arial" w:cs="Arial"/>
                <w:color w:val="00000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宸</w:t>
            </w:r>
            <w:proofErr w:type="gramEnd"/>
          </w:p>
        </w:tc>
        <w:tc>
          <w:tcPr>
            <w:tcW w:w="2098" w:type="dxa"/>
            <w:vAlign w:val="center"/>
          </w:tcPr>
          <w:p w:rsidR="00A266AE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~14: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59</w:t>
            </w:r>
          </w:p>
        </w:tc>
      </w:tr>
      <w:tr w:rsidR="00A266AE" w:rsidRPr="00B64272" w:rsidTr="004B756E">
        <w:trPr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休息時間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 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14:59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~</w:t>
            </w:r>
            <w:r w:rsidRPr="008F570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15:03</w:t>
            </w:r>
          </w:p>
        </w:tc>
      </w:tr>
      <w:tr w:rsidR="00A266AE" w:rsidRPr="00B64272" w:rsidTr="00A25D07">
        <w:trPr>
          <w:jc w:val="center"/>
        </w:trPr>
        <w:tc>
          <w:tcPr>
            <w:tcW w:w="1995" w:type="dxa"/>
            <w:vMerge w:val="restart"/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0"/>
              </w:rPr>
              <w:t>14:30~14:55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7400009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靖</w:t>
            </w:r>
          </w:p>
        </w:tc>
        <w:tc>
          <w:tcPr>
            <w:tcW w:w="2098" w:type="dxa"/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15:03~15:10</w:t>
            </w:r>
          </w:p>
        </w:tc>
      </w:tr>
      <w:tr w:rsidR="00A266AE" w:rsidRPr="00B64272" w:rsidTr="00D37DD5">
        <w:trPr>
          <w:jc w:val="center"/>
        </w:trPr>
        <w:tc>
          <w:tcPr>
            <w:tcW w:w="1995" w:type="dxa"/>
            <w:vMerge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儀</w:t>
            </w:r>
          </w:p>
        </w:tc>
        <w:tc>
          <w:tcPr>
            <w:tcW w:w="2098" w:type="dxa"/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15:10~15:17</w:t>
            </w:r>
          </w:p>
        </w:tc>
      </w:tr>
      <w:tr w:rsidR="00A266AE" w:rsidRPr="00B64272" w:rsidTr="00D37DD5">
        <w:trPr>
          <w:jc w:val="center"/>
        </w:trPr>
        <w:tc>
          <w:tcPr>
            <w:tcW w:w="1995" w:type="dxa"/>
            <w:vMerge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44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捷</w:t>
            </w:r>
          </w:p>
        </w:tc>
        <w:tc>
          <w:tcPr>
            <w:tcW w:w="2098" w:type="dxa"/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15:17~15:24</w:t>
            </w:r>
          </w:p>
        </w:tc>
      </w:tr>
      <w:tr w:rsidR="00A266AE" w:rsidRPr="00B64272" w:rsidTr="003E344D">
        <w:trPr>
          <w:jc w:val="center"/>
        </w:trPr>
        <w:tc>
          <w:tcPr>
            <w:tcW w:w="1995" w:type="dxa"/>
            <w:vMerge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7400042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曹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</w:rPr>
              <w:t>維</w:t>
            </w:r>
          </w:p>
        </w:tc>
        <w:tc>
          <w:tcPr>
            <w:tcW w:w="2098" w:type="dxa"/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15:24~15:31</w:t>
            </w:r>
          </w:p>
        </w:tc>
      </w:tr>
      <w:tr w:rsidR="00A266AE" w:rsidRPr="00B64272" w:rsidTr="007B309B">
        <w:trPr>
          <w:jc w:val="center"/>
        </w:trPr>
        <w:tc>
          <w:tcPr>
            <w:tcW w:w="1995" w:type="dxa"/>
            <w:vMerge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64272"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  <w:t>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7400026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6AE" w:rsidRDefault="00A266AE" w:rsidP="00A266A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 w:rsidR="00A46D54">
              <w:rPr>
                <w:rFonts w:ascii="Arial" w:hAnsi="Arial" w:cs="Arial"/>
                <w:color w:val="000000"/>
              </w:rPr>
              <w:t>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霆</w:t>
            </w:r>
          </w:p>
        </w:tc>
        <w:tc>
          <w:tcPr>
            <w:tcW w:w="2098" w:type="dxa"/>
            <w:vAlign w:val="center"/>
          </w:tcPr>
          <w:p w:rsidR="00A266AE" w:rsidRPr="00B64272" w:rsidRDefault="00A266AE" w:rsidP="00A266AE">
            <w:pPr>
              <w:adjustRightInd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15:31~15:38</w:t>
            </w:r>
          </w:p>
        </w:tc>
      </w:tr>
    </w:tbl>
    <w:p w:rsidR="00465510" w:rsidRDefault="00465510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面試注意事項：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974AED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一、報到地點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請務必攜帶身份證明文件，至</w:t>
      </w:r>
      <w:proofErr w:type="gramStart"/>
      <w:r>
        <w:rPr>
          <w:rFonts w:ascii="Times New Roman" w:eastAsia="標楷體" w:hAnsi="Times New Roman" w:cs="Times New Roman"/>
          <w:color w:val="000000"/>
          <w:kern w:val="0"/>
          <w:szCs w:val="24"/>
        </w:rPr>
        <w:t>臺</w:t>
      </w:r>
      <w:proofErr w:type="gramEnd"/>
      <w:r>
        <w:rPr>
          <w:rFonts w:ascii="Times New Roman" w:eastAsia="標楷體" w:hAnsi="Times New Roman" w:cs="Times New Roman"/>
          <w:color w:val="000000"/>
          <w:kern w:val="0"/>
          <w:szCs w:val="24"/>
        </w:rPr>
        <w:t>北大學三峽校區</w:t>
      </w:r>
      <w:r w:rsidR="00953F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電資</w:t>
      </w:r>
      <w:r w:rsidR="00953F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31</w:t>
      </w:r>
      <w:r w:rsidR="00EF2D8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="00953F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室</w:t>
      </w:r>
      <w:r w:rsidR="00B64272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二、報到時間：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B26C25">
        <w:rPr>
          <w:rFonts w:ascii="Times New Roman" w:eastAsia="標楷體" w:hAnsi="Times New Roman" w:cs="Times New Roman"/>
          <w:color w:val="000000"/>
          <w:kern w:val="0"/>
          <w:szCs w:val="24"/>
        </w:rPr>
        <w:t>9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B26C2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星期五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，上午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08:30~08:55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10: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0~10: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及下午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12: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0~1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14:3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~1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:</w:t>
      </w:r>
      <w:r w:rsidR="004B756E"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55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(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請詳閱口試時間表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；逾時未報到者，概以棄權論、面試缺考零分計。</w:t>
      </w:r>
    </w:p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三、面試教室：</w:t>
      </w:r>
      <w:proofErr w:type="gramStart"/>
      <w:r w:rsidRPr="00CD7DC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臺</w:t>
      </w:r>
      <w:proofErr w:type="gramEnd"/>
      <w:r w:rsidRPr="00CD7DC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北大學三峽</w:t>
      </w:r>
      <w:proofErr w:type="gramStart"/>
      <w:r w:rsidRPr="00CD7DC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校區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電</w:t>
      </w:r>
      <w:proofErr w:type="gramEnd"/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資大樓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3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樓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320</w:t>
      </w:r>
      <w:r w:rsidR="004F10E6" w:rsidRPr="00CD7DC5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974AED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四、面試順序：請詳閱口試時間表。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五、面試方式：每位考生面試時間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BF1A6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7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分鐘，</w:t>
      </w:r>
      <w:r w:rsidR="00974AED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內容以專題作品為主及委員</w:t>
      </w:r>
      <w:r w:rsidR="00735B1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問答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B64272" w:rsidRPr="00D225C8" w:rsidRDefault="00B64272" w:rsidP="00735B1A">
      <w:pPr>
        <w:autoSpaceDE w:val="0"/>
        <w:autoSpaceDN w:val="0"/>
        <w:adjustRightInd w:val="0"/>
        <w:spacing w:line="300" w:lineRule="exact"/>
        <w:ind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面試流程：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ind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報到後考生至待考區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音律電機資訊大樓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樓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31</w:t>
      </w:r>
      <w:r w:rsidR="00EF2D86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8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休息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→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工作人員提醒準備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→</w:t>
      </w:r>
      <w:r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面試</w:t>
      </w:r>
      <w:r w:rsidR="004B756E"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會</w:t>
      </w:r>
      <w:r w:rsidRPr="00D225C8">
        <w:rPr>
          <w:rFonts w:ascii="Times New Roman" w:eastAsia="標楷體" w:hAnsi="Times New Roman" w:cs="Times New Roman"/>
          <w:color w:val="0000FF"/>
          <w:kern w:val="0"/>
          <w:szCs w:val="24"/>
        </w:rPr>
        <w:t>場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電資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320</w:t>
      </w:r>
      <w:r w:rsidR="00C0702A" w:rsidRPr="00C0702A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教室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)→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口試結束後，為了維持口試公平性，敬請直接離開考場，不得再回到考生待考區。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="480" w:hangingChars="200" w:hanging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六、正式面試時間開始後，所有考生須於待考區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C070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電</w:t>
      </w:r>
      <w:r w:rsidR="00C0702A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31</w:t>
      </w:r>
      <w:r w:rsidR="00EF2D86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等候帶位；若試</w:t>
      </w:r>
      <w:proofErr w:type="gramStart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務</w:t>
      </w:r>
      <w:proofErr w:type="gramEnd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人員於待考區唱名三次未到，將取消面試資格，面試成績以缺考零分計。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spacing w:line="300" w:lineRule="exact"/>
        <w:rPr>
          <w:rFonts w:ascii="Times New Roman" w:eastAsia="標楷體" w:hAnsi="Times New Roman" w:cs="Times New Roman"/>
          <w:kern w:val="0"/>
          <w:szCs w:val="24"/>
          <w:highlight w:val="lightGray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七</w:t>
      </w:r>
      <w:r w:rsidRPr="00D225C8">
        <w:rPr>
          <w:rFonts w:ascii="Times New Roman" w:eastAsia="標楷體" w:hAnsi="Times New Roman" w:cs="Times New Roman"/>
          <w:kern w:val="0"/>
          <w:szCs w:val="24"/>
        </w:rPr>
        <w:t>、</w:t>
      </w:r>
      <w:r w:rsidRPr="00D225C8">
        <w:rPr>
          <w:rFonts w:ascii="Times New Roman" w:eastAsia="標楷體" w:hAnsi="Times New Roman" w:cs="Times New Roman"/>
          <w:kern w:val="0"/>
          <w:szCs w:val="24"/>
          <w:highlight w:val="lightGray"/>
        </w:rPr>
        <w:t>因時間有限，請考生自行準備報告或投影片書面紙本，恕不提供電腦</w:t>
      </w:r>
      <w:r w:rsidRPr="00D225C8">
        <w:rPr>
          <w:rFonts w:ascii="Times New Roman" w:eastAsia="標楷體" w:hAnsi="Times New Roman" w:cs="Times New Roman"/>
          <w:kern w:val="0"/>
          <w:szCs w:val="24"/>
          <w:highlight w:val="lightGray"/>
        </w:rPr>
        <w:t>(PC</w:t>
      </w:r>
    </w:p>
    <w:p w:rsidR="00B64272" w:rsidRPr="00D225C8" w:rsidRDefault="00B64272" w:rsidP="00D225C8">
      <w:pPr>
        <w:autoSpaceDE w:val="0"/>
        <w:autoSpaceDN w:val="0"/>
        <w:adjustRightInd w:val="0"/>
        <w:spacing w:after="90" w:line="300" w:lineRule="exact"/>
        <w:ind w:leftChars="200" w:left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及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NB)</w:t>
      </w:r>
      <w:r w:rsidR="00A57244">
        <w:rPr>
          <w:rFonts w:ascii="Times New Roman" w:eastAsia="標楷體" w:hAnsi="Times New Roman" w:cs="Times New Roman" w:hint="eastAsia"/>
          <w:color w:val="000000"/>
          <w:kern w:val="0"/>
          <w:szCs w:val="24"/>
          <w:highlight w:val="lightGray"/>
        </w:rPr>
        <w:t>及投影機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；不強制必備口頭報告書面資料，如欲自備者請以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3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  <w:highlight w:val="lightGray"/>
        </w:rPr>
        <w:t>份為限。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八、試場位置：請參閱校園導</w:t>
      </w:r>
      <w:proofErr w:type="gramStart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覽</w:t>
      </w:r>
      <w:proofErr w:type="gramEnd"/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>圖；校內停車位有限，敬請搭乘公共交通工具。</w:t>
      </w:r>
      <w:r w:rsidRPr="00D225C8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B64272" w:rsidRPr="00D225C8" w:rsidRDefault="00B64272" w:rsidP="00D225C8">
      <w:pPr>
        <w:autoSpaceDE w:val="0"/>
        <w:autoSpaceDN w:val="0"/>
        <w:adjustRightInd w:val="0"/>
        <w:spacing w:line="300" w:lineRule="exact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備註</w:t>
      </w: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:</w:t>
      </w:r>
      <w:r w:rsidRPr="00D225C8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lightGray"/>
        </w:rPr>
        <w:t>當天口試時間如有異動，會依實際情況調整，請與報到處確認。</w:t>
      </w:r>
    </w:p>
    <w:p w:rsidR="00F74D10" w:rsidRDefault="00B64272" w:rsidP="00D225C8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資訊工程學系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</w:t>
      </w:r>
      <w:r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敬啟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15631B" w:rsidRPr="00D225C8" w:rsidRDefault="00412E49" w:rsidP="00D225C8">
      <w:pPr>
        <w:autoSpaceDE w:val="0"/>
        <w:autoSpaceDN w:val="0"/>
        <w:adjustRightInd w:val="0"/>
        <w:spacing w:line="300" w:lineRule="exact"/>
        <w:jc w:val="right"/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="00B26C2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9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年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10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月</w:t>
      </w:r>
      <w:r w:rsidR="00B26C25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1</w:t>
      </w:r>
      <w:r w:rsidR="00EF2D86">
        <w:rPr>
          <w:rFonts w:ascii="Times New Roman" w:eastAsia="標楷體" w:hAnsi="Times New Roman" w:cs="Times New Roman" w:hint="eastAsia"/>
          <w:color w:val="000000"/>
          <w:kern w:val="0"/>
          <w:sz w:val="23"/>
          <w:szCs w:val="23"/>
        </w:rPr>
        <w:t>5</w:t>
      </w:r>
      <w:r w:rsidR="00D225C8" w:rsidRPr="00D225C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日</w:t>
      </w:r>
    </w:p>
    <w:sectPr w:rsidR="0015631B" w:rsidRPr="00D225C8" w:rsidSect="004B756E">
      <w:pgSz w:w="11906" w:h="16838"/>
      <w:pgMar w:top="851" w:right="1797" w:bottom="851" w:left="1797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8B3" w:rsidRDefault="003308B3" w:rsidP="00D225C8">
      <w:r>
        <w:separator/>
      </w:r>
    </w:p>
  </w:endnote>
  <w:endnote w:type="continuationSeparator" w:id="0">
    <w:p w:rsidR="003308B3" w:rsidRDefault="003308B3" w:rsidP="00D2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8B3" w:rsidRDefault="003308B3" w:rsidP="00D225C8">
      <w:r>
        <w:separator/>
      </w:r>
    </w:p>
  </w:footnote>
  <w:footnote w:type="continuationSeparator" w:id="0">
    <w:p w:rsidR="003308B3" w:rsidRDefault="003308B3" w:rsidP="00D2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272"/>
    <w:rsid w:val="000437CE"/>
    <w:rsid w:val="00093C45"/>
    <w:rsid w:val="000A09FC"/>
    <w:rsid w:val="000C4315"/>
    <w:rsid w:val="000D3796"/>
    <w:rsid w:val="000F4713"/>
    <w:rsid w:val="001031F4"/>
    <w:rsid w:val="0011741A"/>
    <w:rsid w:val="0015631B"/>
    <w:rsid w:val="0015652E"/>
    <w:rsid w:val="001627D1"/>
    <w:rsid w:val="001B72FE"/>
    <w:rsid w:val="001D506E"/>
    <w:rsid w:val="001F065A"/>
    <w:rsid w:val="001F375C"/>
    <w:rsid w:val="002248B2"/>
    <w:rsid w:val="002E4B10"/>
    <w:rsid w:val="003308B3"/>
    <w:rsid w:val="003375F2"/>
    <w:rsid w:val="003947DC"/>
    <w:rsid w:val="00412E49"/>
    <w:rsid w:val="00420FB6"/>
    <w:rsid w:val="004330A2"/>
    <w:rsid w:val="00465510"/>
    <w:rsid w:val="004771CF"/>
    <w:rsid w:val="004A3B55"/>
    <w:rsid w:val="004B4264"/>
    <w:rsid w:val="004B756E"/>
    <w:rsid w:val="004F10E6"/>
    <w:rsid w:val="00515620"/>
    <w:rsid w:val="00540528"/>
    <w:rsid w:val="005548A2"/>
    <w:rsid w:val="0058287D"/>
    <w:rsid w:val="005E7044"/>
    <w:rsid w:val="00610205"/>
    <w:rsid w:val="006150B0"/>
    <w:rsid w:val="00646FEA"/>
    <w:rsid w:val="006B7C17"/>
    <w:rsid w:val="006C5E3D"/>
    <w:rsid w:val="006F3604"/>
    <w:rsid w:val="007240E4"/>
    <w:rsid w:val="0072765F"/>
    <w:rsid w:val="00735B1A"/>
    <w:rsid w:val="00761C66"/>
    <w:rsid w:val="00781A9E"/>
    <w:rsid w:val="007F740D"/>
    <w:rsid w:val="00805931"/>
    <w:rsid w:val="00823FDD"/>
    <w:rsid w:val="008431FC"/>
    <w:rsid w:val="00882F58"/>
    <w:rsid w:val="008F5709"/>
    <w:rsid w:val="0092590B"/>
    <w:rsid w:val="00931AD3"/>
    <w:rsid w:val="00944408"/>
    <w:rsid w:val="00945F3A"/>
    <w:rsid w:val="00953F4E"/>
    <w:rsid w:val="00974AED"/>
    <w:rsid w:val="00995A26"/>
    <w:rsid w:val="009D6A31"/>
    <w:rsid w:val="009D73E9"/>
    <w:rsid w:val="00A25B32"/>
    <w:rsid w:val="00A266AE"/>
    <w:rsid w:val="00A34CB8"/>
    <w:rsid w:val="00A46D54"/>
    <w:rsid w:val="00A57244"/>
    <w:rsid w:val="00A80795"/>
    <w:rsid w:val="00AD09C1"/>
    <w:rsid w:val="00AF6A9D"/>
    <w:rsid w:val="00B25C45"/>
    <w:rsid w:val="00B26C25"/>
    <w:rsid w:val="00B53C5E"/>
    <w:rsid w:val="00B64272"/>
    <w:rsid w:val="00BF1A6D"/>
    <w:rsid w:val="00C0702A"/>
    <w:rsid w:val="00C13A39"/>
    <w:rsid w:val="00C15F16"/>
    <w:rsid w:val="00C304AC"/>
    <w:rsid w:val="00C43020"/>
    <w:rsid w:val="00C76DF3"/>
    <w:rsid w:val="00C95A62"/>
    <w:rsid w:val="00CB3395"/>
    <w:rsid w:val="00CC08DF"/>
    <w:rsid w:val="00CD7DC5"/>
    <w:rsid w:val="00CE1A7D"/>
    <w:rsid w:val="00D023DC"/>
    <w:rsid w:val="00D0530E"/>
    <w:rsid w:val="00D225C8"/>
    <w:rsid w:val="00D42970"/>
    <w:rsid w:val="00D967D7"/>
    <w:rsid w:val="00D96FAF"/>
    <w:rsid w:val="00DB55DA"/>
    <w:rsid w:val="00DF0E82"/>
    <w:rsid w:val="00E95528"/>
    <w:rsid w:val="00EA243C"/>
    <w:rsid w:val="00EA4F91"/>
    <w:rsid w:val="00EC7D06"/>
    <w:rsid w:val="00EF2D86"/>
    <w:rsid w:val="00F270E6"/>
    <w:rsid w:val="00F74D10"/>
    <w:rsid w:val="00FF1EC3"/>
    <w:rsid w:val="00FF6366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D88D1"/>
  <w15:docId w15:val="{56504380-4977-425F-A81C-FA73CF6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5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2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5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23</cp:revision>
  <cp:lastPrinted>2018-10-18T08:54:00Z</cp:lastPrinted>
  <dcterms:created xsi:type="dcterms:W3CDTF">2019-10-18T08:26:00Z</dcterms:created>
  <dcterms:modified xsi:type="dcterms:W3CDTF">2020-10-15T07:39:00Z</dcterms:modified>
</cp:coreProperties>
</file>